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247E" w14:textId="7EB116AD" w:rsidR="00994260" w:rsidRDefault="00DF0910" w:rsidP="007735ED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77154B"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E165F4">
        <w:rPr>
          <w:rFonts w:asciiTheme="majorEastAsia" w:eastAsiaTheme="majorEastAsia" w:hAnsiTheme="majorEastAsia" w:hint="eastAsia"/>
          <w:b/>
          <w:sz w:val="22"/>
          <w:szCs w:val="22"/>
        </w:rPr>
        <w:t>５</w:t>
      </w:r>
      <w:r w:rsidR="007735ED" w:rsidRPr="0077154B">
        <w:rPr>
          <w:rFonts w:asciiTheme="majorEastAsia" w:eastAsiaTheme="majorEastAsia" w:hAnsiTheme="majorEastAsia" w:hint="eastAsia"/>
          <w:b/>
          <w:sz w:val="22"/>
          <w:szCs w:val="22"/>
        </w:rPr>
        <w:t>年度</w:t>
      </w:r>
      <w:r w:rsidR="00994260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135D8A" w:rsidRPr="0077154B">
        <w:rPr>
          <w:rFonts w:asciiTheme="majorEastAsia" w:eastAsiaTheme="majorEastAsia" w:hAnsiTheme="majorEastAsia" w:hint="eastAsia"/>
          <w:b/>
          <w:sz w:val="22"/>
          <w:szCs w:val="22"/>
        </w:rPr>
        <w:t>愛媛県ノーリフティングケア普及啓発</w:t>
      </w:r>
      <w:r w:rsidR="00994260">
        <w:rPr>
          <w:rFonts w:asciiTheme="majorEastAsia" w:eastAsiaTheme="majorEastAsia" w:hAnsiTheme="majorEastAsia" w:hint="eastAsia"/>
          <w:b/>
          <w:sz w:val="22"/>
          <w:szCs w:val="22"/>
        </w:rPr>
        <w:t>事業</w:t>
      </w:r>
    </w:p>
    <w:p w14:paraId="63B68BD9" w14:textId="56989A66" w:rsidR="007735ED" w:rsidRDefault="00E17C10" w:rsidP="007735ED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マネジメント</w:t>
      </w:r>
      <w:r w:rsidR="00994260">
        <w:rPr>
          <w:rFonts w:asciiTheme="majorEastAsia" w:eastAsiaTheme="majorEastAsia" w:hAnsiTheme="majorEastAsia" w:hint="eastAsia"/>
          <w:b/>
          <w:sz w:val="22"/>
          <w:szCs w:val="22"/>
        </w:rPr>
        <w:t>研修</w:t>
      </w:r>
      <w:r w:rsidR="006430E7" w:rsidRPr="0077154B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135D8A" w:rsidRPr="0077154B">
        <w:rPr>
          <w:rFonts w:asciiTheme="majorEastAsia" w:eastAsiaTheme="majorEastAsia" w:hAnsiTheme="majorEastAsia" w:hint="eastAsia"/>
          <w:b/>
          <w:sz w:val="22"/>
          <w:szCs w:val="22"/>
        </w:rPr>
        <w:t>参加者</w:t>
      </w:r>
      <w:r w:rsidR="006430E7" w:rsidRPr="0077154B">
        <w:rPr>
          <w:rFonts w:asciiTheme="majorEastAsia" w:eastAsiaTheme="majorEastAsia" w:hAnsiTheme="majorEastAsia" w:hint="eastAsia"/>
          <w:b/>
          <w:sz w:val="22"/>
          <w:szCs w:val="22"/>
        </w:rPr>
        <w:t>アンケート</w:t>
      </w:r>
    </w:p>
    <w:p w14:paraId="62CD63F7" w14:textId="4443646F" w:rsidR="007735ED" w:rsidRDefault="007735ED" w:rsidP="007735ED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77154B">
        <w:rPr>
          <w:rFonts w:asciiTheme="minorEastAsia" w:eastAsiaTheme="minorEastAsia" w:hAnsiTheme="minorEastAsia" w:hint="eastAsia"/>
          <w:szCs w:val="21"/>
        </w:rPr>
        <w:t>愛媛県社会福祉協議会</w:t>
      </w:r>
    </w:p>
    <w:p w14:paraId="6870DB2D" w14:textId="77777777" w:rsidR="00683A2F" w:rsidRPr="0077154B" w:rsidRDefault="00683A2F" w:rsidP="007735ED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</w:p>
    <w:p w14:paraId="7567B6B5" w14:textId="320ED558" w:rsidR="007735ED" w:rsidRPr="0077154B" w:rsidRDefault="007735ED" w:rsidP="0051769F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77154B">
        <w:rPr>
          <w:rFonts w:asciiTheme="minorEastAsia" w:eastAsiaTheme="minorEastAsia" w:hAnsiTheme="minorEastAsia" w:hint="eastAsia"/>
          <w:szCs w:val="21"/>
        </w:rPr>
        <w:t>今後の参考にさせていただきますので、</w:t>
      </w:r>
      <w:r w:rsidR="00135D8A" w:rsidRPr="0077154B">
        <w:rPr>
          <w:rFonts w:asciiTheme="minorEastAsia" w:eastAsiaTheme="minorEastAsia" w:hAnsiTheme="minorEastAsia" w:hint="eastAsia"/>
          <w:szCs w:val="21"/>
        </w:rPr>
        <w:t>アンケートへの</w:t>
      </w:r>
      <w:r w:rsidRPr="0077154B">
        <w:rPr>
          <w:rFonts w:asciiTheme="minorEastAsia" w:eastAsiaTheme="minorEastAsia" w:hAnsiTheme="minorEastAsia" w:hint="eastAsia"/>
          <w:szCs w:val="21"/>
        </w:rPr>
        <w:t>ご協力をお願いします。</w:t>
      </w:r>
    </w:p>
    <w:p w14:paraId="26D93DA9" w14:textId="77777777" w:rsidR="007735ED" w:rsidRPr="0077154B" w:rsidRDefault="007735ED" w:rsidP="007735ED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77154B">
        <w:rPr>
          <w:rFonts w:asciiTheme="minorEastAsia" w:eastAsiaTheme="minorEastAsia" w:hAnsiTheme="minorEastAsia" w:hint="eastAsia"/>
          <w:szCs w:val="21"/>
        </w:rPr>
        <w:t>（該当する項目を○で囲み、スペースにはご意見、ご感想をお書きください。）</w:t>
      </w:r>
    </w:p>
    <w:p w14:paraId="134A87CD" w14:textId="4B08A864" w:rsidR="0051769F" w:rsidRPr="0077154B" w:rsidRDefault="0051769F" w:rsidP="0051769F">
      <w:pPr>
        <w:spacing w:line="0" w:lineRule="atLeast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3708"/>
      </w:tblGrid>
      <w:tr w:rsidR="0051769F" w:rsidRPr="0077154B" w14:paraId="55BB5226" w14:textId="77777777" w:rsidTr="008B1966">
        <w:trPr>
          <w:trHeight w:val="464"/>
        </w:trPr>
        <w:tc>
          <w:tcPr>
            <w:tcW w:w="1276" w:type="dxa"/>
            <w:vAlign w:val="center"/>
          </w:tcPr>
          <w:p w14:paraId="0F7C7E83" w14:textId="61E51237" w:rsidR="0051769F" w:rsidRPr="00994260" w:rsidRDefault="0051769F" w:rsidP="0051769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4260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3708" w:type="dxa"/>
            <w:vAlign w:val="center"/>
          </w:tcPr>
          <w:p w14:paraId="360E17FF" w14:textId="77777777" w:rsidR="0051769F" w:rsidRPr="00994260" w:rsidRDefault="0051769F" w:rsidP="0051769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C88029" w14:textId="58DDE149" w:rsidR="007735ED" w:rsidRDefault="007735ED" w:rsidP="007735ED">
      <w:pPr>
        <w:spacing w:line="0" w:lineRule="atLeast"/>
        <w:rPr>
          <w:rFonts w:asciiTheme="minorEastAsia" w:eastAsiaTheme="minorEastAsia" w:hAnsiTheme="minorEastAsia"/>
          <w:sz w:val="10"/>
          <w:szCs w:val="10"/>
        </w:rPr>
      </w:pPr>
    </w:p>
    <w:p w14:paraId="65E99536" w14:textId="68FB6F91" w:rsidR="007735ED" w:rsidRPr="0077154B" w:rsidRDefault="007735ED" w:rsidP="007735ED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7154B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135D8A" w:rsidRPr="0077154B">
        <w:rPr>
          <w:rFonts w:asciiTheme="majorEastAsia" w:eastAsiaTheme="majorEastAsia" w:hAnsiTheme="majorEastAsia" w:hint="eastAsia"/>
          <w:sz w:val="22"/>
          <w:szCs w:val="22"/>
        </w:rPr>
        <w:t>開催</w:t>
      </w:r>
      <w:r w:rsidRPr="0077154B">
        <w:rPr>
          <w:rFonts w:asciiTheme="majorEastAsia" w:eastAsiaTheme="majorEastAsia" w:hAnsiTheme="majorEastAsia" w:hint="eastAsia"/>
          <w:sz w:val="22"/>
          <w:szCs w:val="22"/>
        </w:rPr>
        <w:t>時間について、いかがでしたか。</w:t>
      </w:r>
      <w:r w:rsidR="0051769F" w:rsidRPr="0077154B">
        <w:rPr>
          <w:rFonts w:asciiTheme="minorEastAsia" w:eastAsiaTheme="minorEastAsia" w:hAnsiTheme="minorEastAsia" w:hint="eastAsia"/>
          <w:sz w:val="22"/>
          <w:szCs w:val="22"/>
        </w:rPr>
        <w:t>（該当に☑）</w:t>
      </w:r>
    </w:p>
    <w:p w14:paraId="4D0E1D2C" w14:textId="42BC7889" w:rsidR="007735ED" w:rsidRPr="0077154B" w:rsidRDefault="007735ED" w:rsidP="007735ED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13950123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769F"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長かった</w:t>
      </w:r>
      <w:r w:rsidR="0077154B"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-1233782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7154B"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ちょうどよかった　　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-10377347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769F"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短かった</w:t>
      </w:r>
    </w:p>
    <w:p w14:paraId="552B580F" w14:textId="77777777" w:rsidR="00683A2F" w:rsidRPr="0077154B" w:rsidRDefault="00683A2F" w:rsidP="007735ED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3A9656F1" w14:textId="237EFB2A" w:rsidR="007735ED" w:rsidRPr="0077154B" w:rsidRDefault="007735ED" w:rsidP="007735ED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7154B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0C3F07">
        <w:rPr>
          <w:rFonts w:asciiTheme="majorEastAsia" w:eastAsiaTheme="majorEastAsia" w:hAnsiTheme="majorEastAsia" w:hint="eastAsia"/>
          <w:sz w:val="22"/>
          <w:szCs w:val="22"/>
        </w:rPr>
        <w:t>研修</w:t>
      </w:r>
      <w:r w:rsidRPr="0077154B">
        <w:rPr>
          <w:rFonts w:asciiTheme="majorEastAsia" w:eastAsiaTheme="majorEastAsia" w:hAnsiTheme="majorEastAsia" w:hint="eastAsia"/>
          <w:sz w:val="22"/>
          <w:szCs w:val="22"/>
        </w:rPr>
        <w:t>の内容は、総合的に評価していかがでしたか。</w:t>
      </w:r>
      <w:r w:rsidR="0051769F" w:rsidRPr="0077154B">
        <w:rPr>
          <w:rFonts w:asciiTheme="minorEastAsia" w:eastAsiaTheme="minorEastAsia" w:hAnsiTheme="minorEastAsia" w:hint="eastAsia"/>
          <w:sz w:val="22"/>
          <w:szCs w:val="22"/>
        </w:rPr>
        <w:t>（該当に☑）</w:t>
      </w:r>
    </w:p>
    <w:p w14:paraId="34923BC2" w14:textId="70787999" w:rsidR="007735ED" w:rsidRPr="0077154B" w:rsidRDefault="007735ED" w:rsidP="007735ED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-5878422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769F"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満足　　</w:t>
      </w:r>
      <w:r w:rsidR="0077154B"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-17539613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769F"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概ね満足　　</w:t>
      </w:r>
      <w:r w:rsidR="0077154B"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6198832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769F"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やや不満　　</w:t>
      </w:r>
      <w:r w:rsidR="00683A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154B"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-11655460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1769F"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不満</w:t>
      </w:r>
    </w:p>
    <w:p w14:paraId="5114A3C7" w14:textId="59764842" w:rsidR="007735ED" w:rsidRDefault="007735ED" w:rsidP="007735E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9BEE930" w14:textId="5B8FD61D" w:rsidR="000C3F07" w:rsidRDefault="000C3F07" w:rsidP="007735ED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77154B">
        <w:rPr>
          <w:rFonts w:asciiTheme="majorEastAsia" w:eastAsiaTheme="majorEastAsia" w:hAnsiTheme="majorEastAsia" w:hint="eastAsia"/>
          <w:sz w:val="22"/>
          <w:szCs w:val="22"/>
        </w:rPr>
        <w:t xml:space="preserve">３　</w:t>
      </w:r>
      <w:r>
        <w:rPr>
          <w:rFonts w:asciiTheme="majorEastAsia" w:eastAsiaTheme="majorEastAsia" w:hAnsiTheme="majorEastAsia" w:hint="eastAsia"/>
          <w:sz w:val="22"/>
          <w:szCs w:val="22"/>
        </w:rPr>
        <w:t>研修の感想・意見をお聞かせください。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527"/>
      </w:tblGrid>
      <w:tr w:rsidR="008B1966" w:rsidRPr="00994260" w14:paraId="6A2C490A" w14:textId="77777777" w:rsidTr="008F1D53">
        <w:trPr>
          <w:trHeight w:val="103"/>
        </w:trPr>
        <w:tc>
          <w:tcPr>
            <w:tcW w:w="8527" w:type="dxa"/>
            <w:shd w:val="clear" w:color="auto" w:fill="D9D9D9" w:themeFill="background1" w:themeFillShade="D9"/>
          </w:tcPr>
          <w:p w14:paraId="6E0252B8" w14:textId="7A12B6F6" w:rsidR="00E17C10" w:rsidRPr="0099426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事業説明</w:t>
            </w:r>
            <w:r w:rsidRPr="00E17C10">
              <w:rPr>
                <w:rFonts w:asciiTheme="minorEastAsia" w:eastAsiaTheme="minorEastAsia" w:hAnsiTheme="minorEastAsia" w:hint="eastAsia"/>
                <w:sz w:val="22"/>
                <w:szCs w:val="22"/>
              </w:rPr>
              <w:t>「ノーリフティングケア普及啓発事業」</w:t>
            </w:r>
          </w:p>
        </w:tc>
      </w:tr>
      <w:tr w:rsidR="00E17C10" w:rsidRPr="00994260" w14:paraId="54234B79" w14:textId="77777777" w:rsidTr="00E17C10">
        <w:trPr>
          <w:trHeight w:val="283"/>
        </w:trPr>
        <w:tc>
          <w:tcPr>
            <w:tcW w:w="8527" w:type="dxa"/>
          </w:tcPr>
          <w:p w14:paraId="0D8B9B3D" w14:textId="5CC534FD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A03622" w14:textId="77777777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EF2E69D" w14:textId="77777777" w:rsidR="008F1D53" w:rsidRDefault="008F1D53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C40CA" w14:textId="77777777" w:rsidR="00E165F4" w:rsidRDefault="00E165F4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5A0FF8" w14:textId="3E0C3D80" w:rsidR="00E165F4" w:rsidRDefault="00E165F4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17C10" w:rsidRPr="00994260" w14:paraId="7BAAA4CB" w14:textId="77777777" w:rsidTr="008F1D53">
        <w:trPr>
          <w:trHeight w:val="266"/>
        </w:trPr>
        <w:tc>
          <w:tcPr>
            <w:tcW w:w="8527" w:type="dxa"/>
            <w:shd w:val="clear" w:color="auto" w:fill="D9D9D9" w:themeFill="background1" w:themeFillShade="D9"/>
          </w:tcPr>
          <w:p w14:paraId="0C06CB1C" w14:textId="79929812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講義</w:t>
            </w:r>
            <w:r w:rsidRPr="00E17C10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="009B0FFB">
              <w:rPr>
                <w:rFonts w:asciiTheme="minorEastAsia" w:eastAsiaTheme="minorEastAsia" w:hAnsiTheme="minorEastAsia" w:hint="eastAsia"/>
                <w:sz w:val="22"/>
                <w:szCs w:val="22"/>
              </w:rPr>
              <w:t>安心して働き続けることができる職場を作る</w:t>
            </w:r>
            <w:r w:rsidRPr="00E17C10">
              <w:rPr>
                <w:rFonts w:asciiTheme="minorEastAsia" w:eastAsiaTheme="minorEastAsia" w:hAnsiTheme="minorEastAsia" w:hint="eastAsia"/>
                <w:sz w:val="22"/>
                <w:szCs w:val="22"/>
              </w:rPr>
              <w:t>ためのノーリフティングケア」</w:t>
            </w:r>
          </w:p>
        </w:tc>
      </w:tr>
      <w:tr w:rsidR="00E17C10" w:rsidRPr="00994260" w14:paraId="73941654" w14:textId="77777777" w:rsidTr="00E17C10">
        <w:trPr>
          <w:trHeight w:val="415"/>
        </w:trPr>
        <w:tc>
          <w:tcPr>
            <w:tcW w:w="8527" w:type="dxa"/>
          </w:tcPr>
          <w:p w14:paraId="21A5DBC0" w14:textId="7B499FFF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8BFE55" w14:textId="77777777" w:rsidR="008F1D53" w:rsidRDefault="008F1D53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B62E2E" w14:textId="77777777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CA4AAF" w14:textId="77777777" w:rsidR="00E165F4" w:rsidRDefault="00E165F4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9D6E0F" w14:textId="3EC834FE" w:rsidR="00E165F4" w:rsidRDefault="00E165F4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17C10" w:rsidRPr="00994260" w14:paraId="7EC5CD5B" w14:textId="77777777" w:rsidTr="008F1D53">
        <w:trPr>
          <w:trHeight w:val="103"/>
        </w:trPr>
        <w:tc>
          <w:tcPr>
            <w:tcW w:w="8527" w:type="dxa"/>
            <w:shd w:val="clear" w:color="auto" w:fill="D9D9D9" w:themeFill="background1" w:themeFillShade="D9"/>
          </w:tcPr>
          <w:p w14:paraId="0FF32B03" w14:textId="78AF7CDB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事例報告</w:t>
            </w:r>
            <w:r w:rsidRPr="00E17C10">
              <w:rPr>
                <w:rFonts w:asciiTheme="minorEastAsia" w:eastAsiaTheme="minorEastAsia" w:hAnsiTheme="minorEastAsia" w:hint="eastAsia"/>
                <w:sz w:val="22"/>
                <w:szCs w:val="22"/>
              </w:rPr>
              <w:t>「ノーリフティングケア導入による効果等について」</w:t>
            </w:r>
          </w:p>
        </w:tc>
      </w:tr>
      <w:tr w:rsidR="00E17C10" w:rsidRPr="00994260" w14:paraId="58CBE71E" w14:textId="77777777" w:rsidTr="00E17C10">
        <w:trPr>
          <w:trHeight w:val="265"/>
        </w:trPr>
        <w:tc>
          <w:tcPr>
            <w:tcW w:w="8527" w:type="dxa"/>
          </w:tcPr>
          <w:p w14:paraId="1E1DFBDA" w14:textId="5FA8F717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1C22FE" w14:textId="77777777" w:rsidR="008F1D53" w:rsidRDefault="008F1D53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46BB55" w14:textId="77777777" w:rsidR="00E17C10" w:rsidRDefault="00E17C10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756ADB" w14:textId="77777777" w:rsidR="00E165F4" w:rsidRDefault="00E165F4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ADE234" w14:textId="77777777" w:rsidR="00E165F4" w:rsidRDefault="00E165F4" w:rsidP="002C56A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165F4" w:rsidRPr="00994260" w14:paraId="16245B38" w14:textId="77777777" w:rsidTr="008F1D53">
        <w:trPr>
          <w:trHeight w:val="284"/>
        </w:trPr>
        <w:tc>
          <w:tcPr>
            <w:tcW w:w="8527" w:type="dxa"/>
            <w:shd w:val="clear" w:color="auto" w:fill="D9D9D9" w:themeFill="background1" w:themeFillShade="D9"/>
          </w:tcPr>
          <w:p w14:paraId="677F3515" w14:textId="362C6233" w:rsidR="00E165F4" w:rsidRDefault="00E165F4" w:rsidP="00E165F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まとめ</w:t>
            </w:r>
            <w:r w:rsidRPr="00E17C10">
              <w:rPr>
                <w:rFonts w:asciiTheme="minorEastAsia" w:eastAsiaTheme="minorEastAsia" w:hAnsiTheme="minorEastAsia" w:hint="eastAsia"/>
                <w:sz w:val="22"/>
                <w:szCs w:val="22"/>
              </w:rPr>
              <w:t>「今後の事業展開等について」</w:t>
            </w:r>
          </w:p>
        </w:tc>
      </w:tr>
      <w:tr w:rsidR="00E165F4" w:rsidRPr="00994260" w14:paraId="3C374986" w14:textId="77777777" w:rsidTr="00683A2F">
        <w:trPr>
          <w:trHeight w:val="458"/>
        </w:trPr>
        <w:tc>
          <w:tcPr>
            <w:tcW w:w="8527" w:type="dxa"/>
          </w:tcPr>
          <w:p w14:paraId="1D98EF26" w14:textId="77777777" w:rsidR="00E165F4" w:rsidRDefault="00E165F4" w:rsidP="00E165F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7F92A5" w14:textId="77777777" w:rsidR="00E165F4" w:rsidRDefault="00E165F4" w:rsidP="00E165F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E0E6BC" w14:textId="77777777" w:rsidR="00E165F4" w:rsidRDefault="00E165F4" w:rsidP="00E165F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BAC0EF" w14:textId="77777777" w:rsidR="00E165F4" w:rsidRDefault="00E165F4" w:rsidP="00E165F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D5F57B" w14:textId="02774ADC" w:rsidR="00E165F4" w:rsidRDefault="00E165F4" w:rsidP="00E165F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7B4ACD5" w14:textId="77777777" w:rsidR="00E165F4" w:rsidRDefault="00E165F4" w:rsidP="000C3F07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06C78D44" w14:textId="537D445E" w:rsidR="000C3F07" w:rsidRPr="0077154B" w:rsidRDefault="000C3F07" w:rsidP="000C3F07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77154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17C10">
        <w:rPr>
          <w:rFonts w:asciiTheme="majorEastAsia" w:eastAsiaTheme="majorEastAsia" w:hAnsiTheme="majorEastAsia" w:hint="eastAsia"/>
          <w:sz w:val="22"/>
          <w:szCs w:val="22"/>
        </w:rPr>
        <w:t>ノーリフティングケア推進事業所に、</w:t>
      </w:r>
      <w:r>
        <w:rPr>
          <w:rFonts w:asciiTheme="majorEastAsia" w:eastAsiaTheme="majorEastAsia" w:hAnsiTheme="majorEastAsia" w:hint="eastAsia"/>
          <w:sz w:val="22"/>
          <w:szCs w:val="22"/>
        </w:rPr>
        <w:t>応募してみたいと思いますか。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>（該当に☑）</w:t>
      </w:r>
    </w:p>
    <w:p w14:paraId="7018CF9B" w14:textId="3319F544" w:rsidR="000C3F07" w:rsidRPr="0077154B" w:rsidRDefault="000C3F07" w:rsidP="000C3F07">
      <w:pPr>
        <w:spacing w:line="0" w:lineRule="atLeas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12402970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したい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2137062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7154B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>したくない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14574450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Pr="007715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検討</w:t>
      </w:r>
      <w:r w:rsidR="00683A2F">
        <w:rPr>
          <w:rFonts w:asciiTheme="minorEastAsia" w:eastAsiaTheme="minorEastAsia" w:hAnsiTheme="minorEastAsia" w:hint="eastAsia"/>
          <w:sz w:val="22"/>
          <w:szCs w:val="22"/>
        </w:rPr>
        <w:t>したい</w:t>
      </w:r>
    </w:p>
    <w:p w14:paraId="11DB3087" w14:textId="77777777" w:rsidR="00683A2F" w:rsidRDefault="00683A2F" w:rsidP="007735ED">
      <w:pPr>
        <w:spacing w:line="0" w:lineRule="atLeas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14:paraId="0F6C7888" w14:textId="49CF34C7" w:rsidR="000C3F07" w:rsidRPr="00683A2F" w:rsidRDefault="00683A2F" w:rsidP="00683A2F">
      <w:pPr>
        <w:spacing w:line="0" w:lineRule="atLeas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C3F07" w:rsidRPr="000C3F07">
        <w:rPr>
          <w:rFonts w:ascii="ＭＳ ゴシック" w:eastAsia="ＭＳ ゴシック" w:hAnsi="ＭＳ ゴシック" w:hint="eastAsia"/>
          <w:sz w:val="22"/>
          <w:szCs w:val="22"/>
        </w:rPr>
        <w:t xml:space="preserve">　今後の研修で取り上げてほしいプログラム等がありましたら、ご記入ください。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527"/>
      </w:tblGrid>
      <w:tr w:rsidR="000C3F07" w:rsidRPr="00994260" w14:paraId="3BF3EA29" w14:textId="77777777" w:rsidTr="000C3F07">
        <w:tc>
          <w:tcPr>
            <w:tcW w:w="8527" w:type="dxa"/>
          </w:tcPr>
          <w:p w14:paraId="71A98E27" w14:textId="77777777" w:rsidR="000C3F07" w:rsidRPr="00994260" w:rsidRDefault="000C3F07" w:rsidP="000C3F0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EA776A" w14:textId="291A5131" w:rsidR="000C3F07" w:rsidRPr="00994260" w:rsidRDefault="000C3F07" w:rsidP="000C3F0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2F8560" w14:textId="2D2891B5" w:rsidR="000C3F07" w:rsidRPr="00994260" w:rsidRDefault="000C3F07" w:rsidP="000C3F07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12336372" w14:textId="4860CA72" w:rsidR="006430E7" w:rsidRPr="0077154B" w:rsidRDefault="00683A2F" w:rsidP="007735ED">
      <w:pPr>
        <w:spacing w:line="0" w:lineRule="atLeas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D81D81" w:rsidRPr="0077154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35D8A" w:rsidRPr="0077154B">
        <w:rPr>
          <w:rFonts w:asciiTheme="majorEastAsia" w:eastAsiaTheme="majorEastAsia" w:hAnsiTheme="majorEastAsia" w:hint="eastAsia"/>
          <w:sz w:val="22"/>
          <w:szCs w:val="22"/>
        </w:rPr>
        <w:t>その他、</w:t>
      </w:r>
      <w:r>
        <w:rPr>
          <w:rFonts w:asciiTheme="majorEastAsia" w:eastAsiaTheme="majorEastAsia" w:hAnsiTheme="majorEastAsia" w:hint="eastAsia"/>
          <w:sz w:val="22"/>
          <w:szCs w:val="22"/>
        </w:rPr>
        <w:t>講師や事務局に伝えたいことが</w:t>
      </w:r>
      <w:r w:rsidR="00D81D81" w:rsidRPr="0077154B">
        <w:rPr>
          <w:rFonts w:asciiTheme="majorEastAsia" w:eastAsiaTheme="majorEastAsia" w:hAnsiTheme="majorEastAsia" w:hint="eastAsia"/>
          <w:sz w:val="22"/>
          <w:szCs w:val="22"/>
        </w:rPr>
        <w:t>ありましたらご記入ください。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527"/>
      </w:tblGrid>
      <w:tr w:rsidR="008B1966" w14:paraId="4E80E4AE" w14:textId="77777777" w:rsidTr="00E17C10">
        <w:trPr>
          <w:trHeight w:val="352"/>
        </w:trPr>
        <w:tc>
          <w:tcPr>
            <w:tcW w:w="8527" w:type="dxa"/>
          </w:tcPr>
          <w:p w14:paraId="6DC283C7" w14:textId="77777777" w:rsidR="00683A2F" w:rsidRPr="00994260" w:rsidRDefault="00683A2F" w:rsidP="008B1966">
            <w:pPr>
              <w:spacing w:line="0" w:lineRule="atLeast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14:paraId="7BCEFB05" w14:textId="777F67EA" w:rsidR="00683A2F" w:rsidRPr="00994260" w:rsidRDefault="00683A2F" w:rsidP="008B1966">
            <w:pPr>
              <w:spacing w:line="0" w:lineRule="atLeast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B8168E" w14:textId="4C9539EB" w:rsidR="007536B7" w:rsidRDefault="007735ED" w:rsidP="0077154B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77154B">
        <w:rPr>
          <w:rFonts w:asciiTheme="minorEastAsia" w:eastAsiaTheme="minorEastAsia" w:hAnsiTheme="minorEastAsia" w:hint="eastAsia"/>
          <w:szCs w:val="21"/>
        </w:rPr>
        <w:t>ご協力ありがとうございました。</w:t>
      </w:r>
    </w:p>
    <w:p w14:paraId="10C91458" w14:textId="4AACEC02" w:rsidR="00683A2F" w:rsidRPr="004455AC" w:rsidRDefault="00683A2F" w:rsidP="00E17C10">
      <w:pPr>
        <w:spacing w:line="0" w:lineRule="atLeast"/>
        <w:ind w:rightChars="400" w:right="840"/>
        <w:rPr>
          <w:rFonts w:ascii="ＭＳ ゴシック" w:eastAsia="ＭＳ ゴシック" w:hAnsi="ＭＳ ゴシック"/>
          <w:sz w:val="24"/>
        </w:rPr>
      </w:pPr>
    </w:p>
    <w:sectPr w:rsidR="00683A2F" w:rsidRPr="004455AC" w:rsidSect="008F1D53">
      <w:pgSz w:w="11906" w:h="16838" w:code="9"/>
      <w:pgMar w:top="1135" w:right="1474" w:bottom="426" w:left="147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AFD0" w14:textId="77777777" w:rsidR="00B75252" w:rsidRDefault="00B75252" w:rsidP="00687113">
      <w:r>
        <w:separator/>
      </w:r>
    </w:p>
  </w:endnote>
  <w:endnote w:type="continuationSeparator" w:id="0">
    <w:p w14:paraId="221657DF" w14:textId="77777777" w:rsidR="00B75252" w:rsidRDefault="00B75252" w:rsidP="006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9FC" w14:textId="77777777" w:rsidR="00B75252" w:rsidRDefault="00B75252" w:rsidP="00687113">
      <w:r>
        <w:separator/>
      </w:r>
    </w:p>
  </w:footnote>
  <w:footnote w:type="continuationSeparator" w:id="0">
    <w:p w14:paraId="309558A4" w14:textId="77777777" w:rsidR="00B75252" w:rsidRDefault="00B75252" w:rsidP="0068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04"/>
    <w:rsid w:val="0002040F"/>
    <w:rsid w:val="00036029"/>
    <w:rsid w:val="000A43F1"/>
    <w:rsid w:val="000A6C06"/>
    <w:rsid w:val="000C3F07"/>
    <w:rsid w:val="00110C2C"/>
    <w:rsid w:val="00135D8A"/>
    <w:rsid w:val="00145C7D"/>
    <w:rsid w:val="00151997"/>
    <w:rsid w:val="00183016"/>
    <w:rsid w:val="001A5894"/>
    <w:rsid w:val="001A7A10"/>
    <w:rsid w:val="001B322C"/>
    <w:rsid w:val="001D336F"/>
    <w:rsid w:val="002332CE"/>
    <w:rsid w:val="00247366"/>
    <w:rsid w:val="002646FC"/>
    <w:rsid w:val="00282BD2"/>
    <w:rsid w:val="00294326"/>
    <w:rsid w:val="00296324"/>
    <w:rsid w:val="002C56AF"/>
    <w:rsid w:val="002D0A22"/>
    <w:rsid w:val="002F5E3B"/>
    <w:rsid w:val="00395DCA"/>
    <w:rsid w:val="003A7DED"/>
    <w:rsid w:val="003B229F"/>
    <w:rsid w:val="003C6497"/>
    <w:rsid w:val="003D0B31"/>
    <w:rsid w:val="003E7E4C"/>
    <w:rsid w:val="00405E5E"/>
    <w:rsid w:val="004312B2"/>
    <w:rsid w:val="0043692A"/>
    <w:rsid w:val="004455AC"/>
    <w:rsid w:val="00445EE4"/>
    <w:rsid w:val="0045002B"/>
    <w:rsid w:val="004B1B0A"/>
    <w:rsid w:val="00514EC3"/>
    <w:rsid w:val="0051769F"/>
    <w:rsid w:val="0057249A"/>
    <w:rsid w:val="005761AC"/>
    <w:rsid w:val="00582EDC"/>
    <w:rsid w:val="005D580F"/>
    <w:rsid w:val="005E0F2F"/>
    <w:rsid w:val="005F2EAC"/>
    <w:rsid w:val="006017E0"/>
    <w:rsid w:val="00617E7C"/>
    <w:rsid w:val="006319F1"/>
    <w:rsid w:val="006430E7"/>
    <w:rsid w:val="00683A2F"/>
    <w:rsid w:val="00685F53"/>
    <w:rsid w:val="00687113"/>
    <w:rsid w:val="006A619B"/>
    <w:rsid w:val="006C0F3D"/>
    <w:rsid w:val="00717BC8"/>
    <w:rsid w:val="007217B2"/>
    <w:rsid w:val="00733E29"/>
    <w:rsid w:val="00750388"/>
    <w:rsid w:val="00751CA3"/>
    <w:rsid w:val="007536B7"/>
    <w:rsid w:val="0077154B"/>
    <w:rsid w:val="007735ED"/>
    <w:rsid w:val="00792D5B"/>
    <w:rsid w:val="007A47F1"/>
    <w:rsid w:val="007C73B9"/>
    <w:rsid w:val="007F5D7D"/>
    <w:rsid w:val="008725F8"/>
    <w:rsid w:val="008A32A5"/>
    <w:rsid w:val="008B1966"/>
    <w:rsid w:val="008F1D53"/>
    <w:rsid w:val="00926ECC"/>
    <w:rsid w:val="00994260"/>
    <w:rsid w:val="00996657"/>
    <w:rsid w:val="009A6C24"/>
    <w:rsid w:val="009B0FFB"/>
    <w:rsid w:val="009D5471"/>
    <w:rsid w:val="009E0C04"/>
    <w:rsid w:val="00A13683"/>
    <w:rsid w:val="00A17F54"/>
    <w:rsid w:val="00A2080E"/>
    <w:rsid w:val="00A26116"/>
    <w:rsid w:val="00AC3206"/>
    <w:rsid w:val="00AE419C"/>
    <w:rsid w:val="00B408F9"/>
    <w:rsid w:val="00B56A8B"/>
    <w:rsid w:val="00B75252"/>
    <w:rsid w:val="00B92639"/>
    <w:rsid w:val="00C02BD4"/>
    <w:rsid w:val="00C23A57"/>
    <w:rsid w:val="00C26C69"/>
    <w:rsid w:val="00C42B3D"/>
    <w:rsid w:val="00C45FD6"/>
    <w:rsid w:val="00C66ED3"/>
    <w:rsid w:val="00D11B0F"/>
    <w:rsid w:val="00D81D81"/>
    <w:rsid w:val="00DB30F9"/>
    <w:rsid w:val="00DD26AF"/>
    <w:rsid w:val="00DF0910"/>
    <w:rsid w:val="00DF6904"/>
    <w:rsid w:val="00E13EE9"/>
    <w:rsid w:val="00E165F4"/>
    <w:rsid w:val="00E17C10"/>
    <w:rsid w:val="00E20EF7"/>
    <w:rsid w:val="00E476C9"/>
    <w:rsid w:val="00E53B98"/>
    <w:rsid w:val="00E55BEA"/>
    <w:rsid w:val="00EC6970"/>
    <w:rsid w:val="00ED0D4F"/>
    <w:rsid w:val="00EE3E84"/>
    <w:rsid w:val="00F31B04"/>
    <w:rsid w:val="00F57C12"/>
    <w:rsid w:val="00F66A29"/>
    <w:rsid w:val="00F82123"/>
    <w:rsid w:val="00FA3016"/>
    <w:rsid w:val="00FD29A1"/>
    <w:rsid w:val="00FD59A6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F0FC4"/>
  <w15:chartTrackingRefBased/>
  <w15:docId w15:val="{46834328-3C32-474E-A4C3-B604711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FD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1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87113"/>
    <w:rPr>
      <w:kern w:val="2"/>
      <w:sz w:val="21"/>
      <w:szCs w:val="24"/>
    </w:rPr>
  </w:style>
  <w:style w:type="paragraph" w:styleId="a5">
    <w:name w:val="footer"/>
    <w:basedOn w:val="a"/>
    <w:link w:val="a6"/>
    <w:rsid w:val="006871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87113"/>
    <w:rPr>
      <w:kern w:val="2"/>
      <w:sz w:val="21"/>
      <w:szCs w:val="24"/>
    </w:rPr>
  </w:style>
  <w:style w:type="paragraph" w:styleId="a7">
    <w:name w:val="Balloon Text"/>
    <w:basedOn w:val="a"/>
    <w:link w:val="a8"/>
    <w:rsid w:val="00717B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17BC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7C73B9"/>
    <w:rPr>
      <w:i/>
      <w:iCs/>
    </w:rPr>
  </w:style>
  <w:style w:type="table" w:styleId="aa">
    <w:name w:val="Table Grid"/>
    <w:basedOn w:val="a1"/>
    <w:rsid w:val="007C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83A2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cp:lastModifiedBy>愛媛県社協64</cp:lastModifiedBy>
  <cp:revision>4</cp:revision>
  <cp:lastPrinted>2023-06-13T06:03:00Z</cp:lastPrinted>
  <dcterms:created xsi:type="dcterms:W3CDTF">2023-05-24T23:45:00Z</dcterms:created>
  <dcterms:modified xsi:type="dcterms:W3CDTF">2023-06-13T23:34:00Z</dcterms:modified>
</cp:coreProperties>
</file>